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4F5C" w14:paraId="08B07D09" w14:textId="77777777" w:rsidTr="00024F5C">
        <w:tc>
          <w:tcPr>
            <w:tcW w:w="4531" w:type="dxa"/>
          </w:tcPr>
          <w:p w14:paraId="6744BB54" w14:textId="77777777" w:rsidR="00024F5C" w:rsidRPr="00024F5C" w:rsidRDefault="00024F5C">
            <w:pPr>
              <w:rPr>
                <w:b/>
                <w:bCs/>
              </w:rPr>
            </w:pPr>
            <w:r w:rsidRPr="00024F5C">
              <w:rPr>
                <w:b/>
                <w:bCs/>
              </w:rPr>
              <w:t>CHOIX DU NAVIRE</w:t>
            </w:r>
          </w:p>
          <w:p w14:paraId="17B23609" w14:textId="77777777" w:rsidR="00024F5C" w:rsidRDefault="00024F5C"/>
          <w:p w14:paraId="0322BC52" w14:textId="231A15AD" w:rsidR="00024F5C" w:rsidRDefault="00024F5C"/>
        </w:tc>
        <w:tc>
          <w:tcPr>
            <w:tcW w:w="4531" w:type="dxa"/>
          </w:tcPr>
          <w:p w14:paraId="669F4F42" w14:textId="77777777" w:rsidR="00024F5C" w:rsidRDefault="00024F5C"/>
        </w:tc>
      </w:tr>
      <w:tr w:rsidR="00024F5C" w14:paraId="7A0DC53D" w14:textId="77777777" w:rsidTr="00024F5C">
        <w:tc>
          <w:tcPr>
            <w:tcW w:w="4531" w:type="dxa"/>
          </w:tcPr>
          <w:p w14:paraId="7E3D5761" w14:textId="77777777" w:rsidR="00024F5C" w:rsidRPr="00024F5C" w:rsidRDefault="00024F5C">
            <w:pPr>
              <w:rPr>
                <w:b/>
                <w:bCs/>
              </w:rPr>
            </w:pPr>
            <w:r w:rsidRPr="00024F5C">
              <w:rPr>
                <w:b/>
                <w:bCs/>
              </w:rPr>
              <w:t xml:space="preserve">JUSTIFICATION </w:t>
            </w:r>
          </w:p>
          <w:p w14:paraId="5AD8D4CC" w14:textId="77777777" w:rsidR="00024F5C" w:rsidRDefault="00024F5C"/>
          <w:p w14:paraId="0195A3B4" w14:textId="77777777" w:rsidR="00024F5C" w:rsidRDefault="00024F5C"/>
          <w:p w14:paraId="2EE584FD" w14:textId="77777777" w:rsidR="00024F5C" w:rsidRDefault="00024F5C"/>
          <w:p w14:paraId="45E4960B" w14:textId="77777777" w:rsidR="00024F5C" w:rsidRDefault="00024F5C"/>
          <w:p w14:paraId="75B97584" w14:textId="3674420B" w:rsidR="00024F5C" w:rsidRDefault="00024F5C"/>
        </w:tc>
        <w:tc>
          <w:tcPr>
            <w:tcW w:w="4531" w:type="dxa"/>
          </w:tcPr>
          <w:p w14:paraId="66DE5272" w14:textId="77777777" w:rsidR="00024F5C" w:rsidRDefault="00024F5C"/>
        </w:tc>
      </w:tr>
    </w:tbl>
    <w:p w14:paraId="0FC0B456" w14:textId="77777777" w:rsidR="00EE6893" w:rsidRDefault="00EE6893"/>
    <w:sectPr w:rsidR="00EE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5C"/>
    <w:rsid w:val="00024F5C"/>
    <w:rsid w:val="00213153"/>
    <w:rsid w:val="00592593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17C0"/>
  <w15:chartTrackingRefBased/>
  <w15:docId w15:val="{DCAD12E3-2C1A-43A9-9137-0BB780C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4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4F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4F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4F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4F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4F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4F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4F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4F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4F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4F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4F5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2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1</cp:revision>
  <dcterms:created xsi:type="dcterms:W3CDTF">2024-11-12T10:22:00Z</dcterms:created>
  <dcterms:modified xsi:type="dcterms:W3CDTF">2024-11-12T10:23:00Z</dcterms:modified>
</cp:coreProperties>
</file>